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961D53" w:rsidP="00FD3A45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FD3A45">
              <w:t xml:space="preserve">Etapa </w:t>
            </w:r>
            <w:r>
              <w:t>–</w:t>
            </w:r>
            <w:r w:rsidR="00FD3A45">
              <w:t xml:space="preserve"> Habilitação</w:t>
            </w:r>
            <w:r>
              <w:t xml:space="preserve"> e Classificação</w:t>
            </w:r>
          </w:p>
          <w:p w:rsidR="00FB1E01" w:rsidRPr="00D87FAC" w:rsidRDefault="00FB1E01" w:rsidP="00961D53">
            <w:pPr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823249">
              <w:rPr>
                <w:rFonts w:eastAsia="Arial" w:cs="Arial"/>
                <w:b/>
                <w:color w:val="FFFFFF" w:themeColor="background1"/>
                <w:sz w:val="20"/>
              </w:rPr>
              <w:t>FUNED Nº 0</w:t>
            </w:r>
            <w:r w:rsidR="00961D53">
              <w:rPr>
                <w:rFonts w:eastAsia="Arial" w:cs="Arial"/>
                <w:b/>
                <w:color w:val="FFFFFF" w:themeColor="background1"/>
                <w:sz w:val="20"/>
              </w:rPr>
              <w:t>1/2022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</w:t>
      </w:r>
      <w:proofErr w:type="gramStart"/>
      <w:r w:rsidRPr="00FB1E01">
        <w:rPr>
          <w:rFonts w:cs="Arial"/>
          <w:szCs w:val="22"/>
        </w:rPr>
        <w:t>CPF:</w:t>
      </w:r>
      <w:r w:rsidR="00D5646A">
        <w:rPr>
          <w:rFonts w:cs="Arial"/>
          <w:szCs w:val="22"/>
        </w:rPr>
        <w:t>_</w:t>
      </w:r>
      <w:proofErr w:type="gramEnd"/>
      <w:r w:rsidR="00D5646A">
        <w:rPr>
          <w:rFonts w:cs="Arial"/>
          <w:szCs w:val="22"/>
        </w:rPr>
        <w:t>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proofErr w:type="spellStart"/>
      <w:r w:rsidR="00BE56D6">
        <w:rPr>
          <w:rFonts w:cs="Arial"/>
          <w:szCs w:val="22"/>
        </w:rPr>
        <w:t>acima,</w:t>
      </w:r>
      <w:r w:rsidR="00FB1E01" w:rsidRPr="00FB1E01">
        <w:rPr>
          <w:rFonts w:cs="Arial"/>
          <w:szCs w:val="22"/>
        </w:rPr>
        <w:t>vaga</w:t>
      </w:r>
      <w:proofErr w:type="spellEnd"/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</w:t>
      </w:r>
      <w:proofErr w:type="gramStart"/>
      <w:r w:rsidRPr="00FB1E01">
        <w:rPr>
          <w:rFonts w:cs="Arial"/>
          <w:szCs w:val="22"/>
        </w:rPr>
        <w:t xml:space="preserve">_  </w:t>
      </w:r>
      <w:r w:rsidR="00E1393E" w:rsidRPr="00FB1E01">
        <w:rPr>
          <w:rFonts w:cs="Arial"/>
          <w:szCs w:val="22"/>
        </w:rPr>
        <w:t>(</w:t>
      </w:r>
      <w:proofErr w:type="gramEnd"/>
      <w:r w:rsidR="00E1393E" w:rsidRPr="00FB1E01">
        <w:rPr>
          <w:rFonts w:cs="Arial"/>
          <w:szCs w:val="22"/>
        </w:rPr>
        <w:t xml:space="preserve">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 w:rsidR="00961D53">
        <w:rPr>
          <w:rFonts w:cs="Arial"/>
          <w:szCs w:val="22"/>
        </w:rPr>
        <w:t>2</w:t>
      </w:r>
      <w:bookmarkStart w:id="1" w:name="_GoBack"/>
      <w:bookmarkEnd w:id="1"/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6C" w:rsidRDefault="00BD076C" w:rsidP="00FB1E01">
      <w:r>
        <w:separator/>
      </w:r>
    </w:p>
  </w:endnote>
  <w:endnote w:type="continuationSeparator" w:id="0">
    <w:p w:rsidR="00BD076C" w:rsidRDefault="00BD076C" w:rsidP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6C" w:rsidRDefault="00BD076C" w:rsidP="00FB1E01">
      <w:r>
        <w:separator/>
      </w:r>
    </w:p>
  </w:footnote>
  <w:footnote w:type="continuationSeparator" w:id="0">
    <w:p w:rsidR="00BD076C" w:rsidRDefault="00BD076C" w:rsidP="00FB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3E"/>
    <w:rsid w:val="000163A7"/>
    <w:rsid w:val="0006088C"/>
    <w:rsid w:val="000A156C"/>
    <w:rsid w:val="00143244"/>
    <w:rsid w:val="00221E2A"/>
    <w:rsid w:val="002C65B6"/>
    <w:rsid w:val="00323A7C"/>
    <w:rsid w:val="003E497A"/>
    <w:rsid w:val="004A7D33"/>
    <w:rsid w:val="00503397"/>
    <w:rsid w:val="006313D7"/>
    <w:rsid w:val="00751E79"/>
    <w:rsid w:val="007D73C2"/>
    <w:rsid w:val="007E0B96"/>
    <w:rsid w:val="00823249"/>
    <w:rsid w:val="00855406"/>
    <w:rsid w:val="008F6667"/>
    <w:rsid w:val="008F69BD"/>
    <w:rsid w:val="008F7DE7"/>
    <w:rsid w:val="009005E6"/>
    <w:rsid w:val="009040AC"/>
    <w:rsid w:val="00956C80"/>
    <w:rsid w:val="00961D53"/>
    <w:rsid w:val="00A80FE1"/>
    <w:rsid w:val="00AF7F49"/>
    <w:rsid w:val="00BD076C"/>
    <w:rsid w:val="00BE56D6"/>
    <w:rsid w:val="00D5646A"/>
    <w:rsid w:val="00D87FAC"/>
    <w:rsid w:val="00DE2FB9"/>
    <w:rsid w:val="00E1393E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79EA2"/>
  <w15:docId w15:val="{AA5CAC52-F55F-443D-B710-D0A732A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Cristiane Batista Silva</cp:lastModifiedBy>
  <cp:revision>5</cp:revision>
  <dcterms:created xsi:type="dcterms:W3CDTF">2021-06-10T13:37:00Z</dcterms:created>
  <dcterms:modified xsi:type="dcterms:W3CDTF">2022-02-15T18:56:00Z</dcterms:modified>
</cp:coreProperties>
</file>